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FF40" w14:textId="77777777" w:rsidR="00DC1AC6" w:rsidRDefault="00C61AB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2ED1B" wp14:editId="1DEF2A8F">
                <wp:simplePos x="0" y="0"/>
                <wp:positionH relativeFrom="margin">
                  <wp:posOffset>5346065</wp:posOffset>
                </wp:positionH>
                <wp:positionV relativeFrom="paragraph">
                  <wp:posOffset>68580</wp:posOffset>
                </wp:positionV>
                <wp:extent cx="1066800" cy="288000"/>
                <wp:effectExtent l="0" t="0" r="19050" b="1714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F6F8A" w14:textId="77777777" w:rsidR="00C61AB6" w:rsidRPr="00C61AB6" w:rsidRDefault="00C61AB6" w:rsidP="00C61AB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61A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様式２</w:t>
                            </w:r>
                            <w:r w:rsidR="00CC18F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="00CC18F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ED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420.95pt;margin-top:5.4pt;width:84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" fillcolor="white [3201]" strokeweight=".5pt">
                <v:textbox inset="0,0,0,0">
                  <w:txbxContent>
                    <w:p w14:paraId="775F6F8A" w14:textId="77777777" w:rsidR="00C61AB6" w:rsidRPr="00C61AB6" w:rsidRDefault="00C61AB6" w:rsidP="00C61AB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61AB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様式２</w:t>
                      </w:r>
                      <w:r w:rsidR="00CC18F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="00CC18FD">
                        <w:rPr>
                          <w:rFonts w:asciiTheme="majorEastAsia" w:eastAsiaTheme="majorEastAsia" w:hAnsiTheme="majorEastAsia"/>
                          <w:sz w:val="1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AC6" w:rsidRPr="004862B3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06C43" wp14:editId="71864F02">
                <wp:simplePos x="0" y="0"/>
                <wp:positionH relativeFrom="column">
                  <wp:posOffset>12065</wp:posOffset>
                </wp:positionH>
                <wp:positionV relativeFrom="paragraph">
                  <wp:posOffset>11430</wp:posOffset>
                </wp:positionV>
                <wp:extent cx="6457950" cy="409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BDA0FD" w14:textId="77777777" w:rsidR="00A73725" w:rsidRPr="009A3040" w:rsidRDefault="00A73725" w:rsidP="0048740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A30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授業観察記録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6C43" id="テキスト ボックス 5" o:spid="_x0000_s1027" type="#_x0000_t202" style="position:absolute;left:0;text-align:left;margin-left:.95pt;margin-top:.9pt;width:508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" fillcolor="black [3213]" stroked="f" strokeweight=".5pt">
                <v:textbox>
                  <w:txbxContent>
                    <w:p w14:paraId="74BDA0FD" w14:textId="77777777" w:rsidR="00A73725" w:rsidRPr="009A3040" w:rsidRDefault="00A73725" w:rsidP="0048740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A304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授業観察記録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415DFE23" w14:textId="77777777" w:rsidR="00DC1AC6" w:rsidRDefault="00DC1AC6"/>
    <w:p w14:paraId="4DEB4DEB" w14:textId="77777777" w:rsidR="00390552" w:rsidRDefault="00874A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E58E" wp14:editId="20204CBC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30861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84CD" w14:textId="77777777" w:rsidR="00A73725" w:rsidRPr="00874A04" w:rsidRDefault="00A7372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74A0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E58E" id="テキスト ボックス 1" o:spid="_x0000_s1028" type="#_x0000_t202" style="position:absolute;left:0;text-align:left;margin-left:.2pt;margin-top:6.9pt;width:24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" fillcolor="white [3201]" strokeweight=".5pt">
                <v:textbox>
                  <w:txbxContent>
                    <w:p w14:paraId="112F84CD" w14:textId="77777777" w:rsidR="00A73725" w:rsidRPr="00874A04" w:rsidRDefault="00A7372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74A0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C7B1A" wp14:editId="4F7B4DC4">
                <wp:simplePos x="0" y="0"/>
                <wp:positionH relativeFrom="column">
                  <wp:posOffset>3374390</wp:posOffset>
                </wp:positionH>
                <wp:positionV relativeFrom="paragraph">
                  <wp:posOffset>87630</wp:posOffset>
                </wp:positionV>
                <wp:extent cx="30861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5EB39F" w14:textId="77777777" w:rsidR="00A73725" w:rsidRPr="00874A04" w:rsidRDefault="00A73725" w:rsidP="00874A0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7B1A" id="テキスト ボックス 3" o:spid="_x0000_s1029" type="#_x0000_t202" style="position:absolute;left:0;text-align:left;margin-left:265.7pt;margin-top:6.9pt;width:24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" fillcolor="window" strokeweight=".5pt">
                <v:textbox>
                  <w:txbxContent>
                    <w:p w14:paraId="7E5EB39F" w14:textId="77777777" w:rsidR="00A73725" w:rsidRPr="00874A04" w:rsidRDefault="00A73725" w:rsidP="00874A0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7191BF8" w14:textId="77777777" w:rsidR="00390552" w:rsidRPr="00974774" w:rsidRDefault="00390552"/>
    <w:p w14:paraId="7952CCA3" w14:textId="77777777" w:rsidR="00390552" w:rsidRDefault="00390552"/>
    <w:p w14:paraId="7881775B" w14:textId="77777777" w:rsidR="00390552" w:rsidRDefault="00874A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33052" wp14:editId="204184A5">
                <wp:simplePos x="0" y="0"/>
                <wp:positionH relativeFrom="column">
                  <wp:posOffset>2540</wp:posOffset>
                </wp:positionH>
                <wp:positionV relativeFrom="paragraph">
                  <wp:posOffset>87629</wp:posOffset>
                </wp:positionV>
                <wp:extent cx="6457950" cy="4857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68E746" w14:textId="77777777" w:rsidR="00A73725" w:rsidRPr="00874A04" w:rsidRDefault="00A73725" w:rsidP="00874A0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自校で育成を目指す資質・能力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3052" id="テキスト ボックス 4" o:spid="_x0000_s1030" type="#_x0000_t202" style="position:absolute;left:0;text-align:left;margin-left:.2pt;margin-top:6.9pt;width:508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" fillcolor="window" strokeweight=".5pt">
                <v:textbox>
                  <w:txbxContent>
                    <w:p w14:paraId="1E68E746" w14:textId="77777777" w:rsidR="00A73725" w:rsidRPr="00874A04" w:rsidRDefault="00A73725" w:rsidP="00874A0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自校で育成を目指す資質・能力</w:t>
                      </w:r>
                    </w:p>
                  </w:txbxContent>
                </v:textbox>
              </v:shape>
            </w:pict>
          </mc:Fallback>
        </mc:AlternateContent>
      </w:r>
    </w:p>
    <w:p w14:paraId="19CCDEDD" w14:textId="77777777" w:rsidR="00874A04" w:rsidRDefault="00874A04"/>
    <w:p w14:paraId="638E810D" w14:textId="77777777" w:rsidR="00DC1AC6" w:rsidRDefault="00DC1AC6" w:rsidP="002628EF">
      <w:pPr>
        <w:spacing w:line="240" w:lineRule="exact"/>
      </w:pPr>
    </w:p>
    <w:p w14:paraId="6CF9B579" w14:textId="77777777" w:rsidR="00874A04" w:rsidRPr="00DC1AC6" w:rsidRDefault="00874A04" w:rsidP="00DC1AC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6"/>
        <w:gridCol w:w="6720"/>
      </w:tblGrid>
      <w:tr w:rsidR="00874A04" w14:paraId="118CDAD3" w14:textId="77777777" w:rsidTr="006578C3">
        <w:trPr>
          <w:trHeight w:val="714"/>
        </w:trPr>
        <w:tc>
          <w:tcPr>
            <w:tcW w:w="3366" w:type="dxa"/>
          </w:tcPr>
          <w:p w14:paraId="42B3D66C" w14:textId="77777777" w:rsidR="00874A04" w:rsidRDefault="009167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令和○年○月○日（○）</w:t>
            </w:r>
          </w:p>
          <w:p w14:paraId="0835C3A1" w14:textId="77777777" w:rsidR="00916706" w:rsidRPr="00874A04" w:rsidRDefault="00CC18FD" w:rsidP="001C6DD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916706">
              <w:rPr>
                <w:rFonts w:asciiTheme="majorEastAsia" w:eastAsiaTheme="majorEastAsia" w:hAnsiTheme="majorEastAsia" w:hint="eastAsia"/>
              </w:rPr>
              <w:t>校時　11：30～12：20</w:t>
            </w:r>
          </w:p>
        </w:tc>
        <w:tc>
          <w:tcPr>
            <w:tcW w:w="6720" w:type="dxa"/>
          </w:tcPr>
          <w:p w14:paraId="119EBB87" w14:textId="77777777" w:rsidR="00874A04" w:rsidRPr="00874A04" w:rsidRDefault="00D14E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学部・学年・学級等</w:t>
            </w:r>
          </w:p>
        </w:tc>
      </w:tr>
      <w:tr w:rsidR="006578C3" w14:paraId="14E12FE7" w14:textId="77777777" w:rsidTr="006578C3">
        <w:trPr>
          <w:trHeight w:val="714"/>
        </w:trPr>
        <w:tc>
          <w:tcPr>
            <w:tcW w:w="3366" w:type="dxa"/>
          </w:tcPr>
          <w:p w14:paraId="63B38DA4" w14:textId="77777777" w:rsidR="006578C3" w:rsidRPr="00874A04" w:rsidRDefault="006578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教科・科目等</w:t>
            </w:r>
          </w:p>
        </w:tc>
        <w:tc>
          <w:tcPr>
            <w:tcW w:w="6720" w:type="dxa"/>
          </w:tcPr>
          <w:p w14:paraId="7A4DC73C" w14:textId="77777777" w:rsidR="006578C3" w:rsidRPr="00874A04" w:rsidRDefault="006578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単元</w:t>
            </w:r>
            <w:r w:rsidRPr="004C43CC">
              <w:rPr>
                <w:rFonts w:asciiTheme="majorEastAsia" w:eastAsiaTheme="majorEastAsia" w:hAnsiTheme="majorEastAsia" w:hint="eastAsia"/>
              </w:rPr>
              <w:t>（題材）</w:t>
            </w:r>
            <w:r>
              <w:rPr>
                <w:rFonts w:asciiTheme="majorEastAsia" w:eastAsiaTheme="majorEastAsia" w:hAnsiTheme="majorEastAsia" w:hint="eastAsia"/>
              </w:rPr>
              <w:t>名等</w:t>
            </w:r>
          </w:p>
        </w:tc>
      </w:tr>
    </w:tbl>
    <w:p w14:paraId="1DF76200" w14:textId="77777777" w:rsidR="00874A04" w:rsidRPr="00DA41D1" w:rsidRDefault="00DA41D1">
      <w:pPr>
        <w:rPr>
          <w:rFonts w:asciiTheme="majorEastAsia" w:eastAsiaTheme="majorEastAsia" w:hAnsiTheme="majorEastAsia"/>
        </w:rPr>
      </w:pPr>
      <w:r w:rsidRPr="00DA41D1">
        <w:rPr>
          <w:rFonts w:asciiTheme="majorEastAsia" w:eastAsiaTheme="majorEastAsia" w:hAnsiTheme="majorEastAsia" w:hint="eastAsia"/>
        </w:rPr>
        <w:t>※記入欄の大きさは適宜調整してください。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888"/>
        <w:gridCol w:w="4654"/>
        <w:gridCol w:w="3962"/>
      </w:tblGrid>
      <w:tr w:rsidR="00F17D8C" w:rsidRPr="00F17D8C" w14:paraId="24C0F727" w14:textId="77777777" w:rsidTr="006578C3">
        <w:trPr>
          <w:trHeight w:val="607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6774C81" w14:textId="77777777" w:rsidR="00F17D8C" w:rsidRPr="00DC1AC6" w:rsidRDefault="00F17D8C" w:rsidP="009A3040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19BEB4AD" w14:textId="77777777" w:rsidR="00F17D8C" w:rsidRPr="00DC1AC6" w:rsidRDefault="00F17D8C" w:rsidP="009A3040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時刻</w:t>
            </w:r>
          </w:p>
        </w:tc>
        <w:tc>
          <w:tcPr>
            <w:tcW w:w="4654" w:type="dxa"/>
            <w:shd w:val="clear" w:color="auto" w:fill="D9D9D9" w:themeFill="background1" w:themeFillShade="D9"/>
            <w:vAlign w:val="center"/>
          </w:tcPr>
          <w:p w14:paraId="44261316" w14:textId="3283A1B5" w:rsidR="006A477D" w:rsidRDefault="00350DD8" w:rsidP="00350D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</w:t>
            </w:r>
            <w:r w:rsidR="00857E4F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学習活動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（発問</w:t>
            </w:r>
            <w:r w:rsidR="00AB582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学習内容</w:t>
            </w:r>
            <w:r w:rsidR="00F17D8C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6A477D"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</w:t>
            </w:r>
            <w:r w:rsidR="00F17D8C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DC1AC6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（■）</w:t>
            </w:r>
          </w:p>
          <w:p w14:paraId="03B6FC5A" w14:textId="5C852605" w:rsidR="00DC1AC6" w:rsidRPr="00DC1AC6" w:rsidRDefault="00DC1AC6" w:rsidP="006A477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  <w:r w:rsidR="006A477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17D8C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児童生徒の反応</w:t>
            </w:r>
            <w:r w:rsidR="00AB582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A521D8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具体的な姿</w:t>
            </w:r>
            <w:r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（□）</w:t>
            </w:r>
          </w:p>
          <w:p w14:paraId="1DFBB581" w14:textId="0D341BE0" w:rsidR="005A4D30" w:rsidRPr="00DC1AC6" w:rsidRDefault="005A4D30" w:rsidP="00DA41D1">
            <w:pPr>
              <w:spacing w:line="240" w:lineRule="exact"/>
              <w:ind w:left="178" w:hangingChars="99" w:hanging="17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916706"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児童生徒等の個別の反応について記載する場合</w:t>
            </w:r>
            <w:r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="00AB582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916706"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「Ａさん</w:t>
            </w:r>
            <w:r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AB582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916706"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「Ｂさん」</w:t>
            </w:r>
            <w:r w:rsidR="00DA41D1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のように</w:t>
            </w:r>
            <w:r w:rsidRPr="00DC1A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記載してください。</w:t>
            </w:r>
          </w:p>
        </w:tc>
        <w:tc>
          <w:tcPr>
            <w:tcW w:w="3962" w:type="dxa"/>
            <w:shd w:val="clear" w:color="auto" w:fill="D9D9D9" w:themeFill="background1" w:themeFillShade="D9"/>
            <w:vAlign w:val="center"/>
          </w:tcPr>
          <w:p w14:paraId="5C6EE12A" w14:textId="561A0AC7" w:rsidR="00F17D8C" w:rsidRPr="00DC1AC6" w:rsidRDefault="00A521D8" w:rsidP="0065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児童生徒の反応</w:t>
            </w:r>
            <w:r w:rsidR="00AB582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16706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具体的な姿</w:t>
            </w:r>
            <w:r w:rsidR="00857E4F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に基づいた</w:t>
            </w:r>
            <w:r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気づきや</w:t>
            </w:r>
            <w:r w:rsidR="00F17D8C" w:rsidRP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助言</w:t>
            </w:r>
            <w:r w:rsidR="00DC1AC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（○）</w:t>
            </w:r>
          </w:p>
        </w:tc>
      </w:tr>
      <w:tr w:rsidR="00F17D8C" w:rsidRPr="00F17D8C" w14:paraId="71E40B13" w14:textId="77777777" w:rsidTr="006578C3">
        <w:trPr>
          <w:cantSplit/>
          <w:trHeight w:val="9425"/>
        </w:trPr>
        <w:tc>
          <w:tcPr>
            <w:tcW w:w="582" w:type="dxa"/>
            <w:textDirection w:val="tbRlV"/>
          </w:tcPr>
          <w:p w14:paraId="19D6666A" w14:textId="77777777" w:rsidR="00F17D8C" w:rsidRPr="00F17D8C" w:rsidRDefault="00F17D8C" w:rsidP="009A3040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D8C">
              <w:rPr>
                <w:rFonts w:asciiTheme="majorEastAsia" w:eastAsiaTheme="majorEastAsia" w:hAnsiTheme="majorEastAsia" w:hint="eastAsia"/>
                <w:sz w:val="18"/>
                <w:szCs w:val="18"/>
              </w:rPr>
              <w:t>導入　　　　　　　　　　　　　　　　　　　　　　　　展開</w:t>
            </w:r>
          </w:p>
        </w:tc>
        <w:tc>
          <w:tcPr>
            <w:tcW w:w="888" w:type="dxa"/>
          </w:tcPr>
          <w:p w14:paraId="5123C2C7" w14:textId="77777777" w:rsidR="00F17D8C" w:rsidRDefault="00F17D8C" w:rsidP="009167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D8C">
              <w:rPr>
                <w:rFonts w:asciiTheme="majorEastAsia" w:eastAsiaTheme="majorEastAsia" w:hAnsiTheme="majorEastAsia" w:hint="eastAsia"/>
                <w:sz w:val="18"/>
                <w:szCs w:val="18"/>
              </w:rPr>
              <w:t>11：30</w:t>
            </w:r>
          </w:p>
          <w:p w14:paraId="63F43710" w14:textId="77777777" w:rsidR="00916706" w:rsidRDefault="00DC1AC6" w:rsidP="009167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A7307" wp14:editId="366B992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69215</wp:posOffset>
                      </wp:positionV>
                      <wp:extent cx="6000750" cy="60960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72A300" id="角丸四角形 2" o:spid="_x0000_s1026" style="position:absolute;left:0;text-align:left;margin-left:-2.05pt;margin-top:5.45pt;width:472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" fillcolor="#f2f2f2 [3052]" strokecolor="#a5a5a5 [2092]" strokeweight="1.5pt">
                      <v:fill opacity="0"/>
                      <v:stroke dashstyle="dash"/>
                    </v:roundrect>
                  </w:pict>
                </mc:Fallback>
              </mc:AlternateContent>
            </w:r>
          </w:p>
          <w:p w14:paraId="2AF15ACC" w14:textId="77777777" w:rsidR="00916706" w:rsidRPr="00F17D8C" w:rsidRDefault="00916706" w:rsidP="009167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11：35</w:t>
            </w:r>
          </w:p>
        </w:tc>
        <w:tc>
          <w:tcPr>
            <w:tcW w:w="4654" w:type="dxa"/>
          </w:tcPr>
          <w:p w14:paraId="083512DD" w14:textId="77777777" w:rsidR="00F17D8C" w:rsidRDefault="00916706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■・・・・・・・・</w:t>
            </w:r>
          </w:p>
          <w:p w14:paraId="77215816" w14:textId="77777777" w:rsidR="00916706" w:rsidRDefault="00916706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3D3FD9" w14:textId="77777777" w:rsidR="00916706" w:rsidRDefault="00916706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■・・・・・・・・</w:t>
            </w:r>
          </w:p>
          <w:p w14:paraId="29C74B6A" w14:textId="77777777" w:rsidR="00916706" w:rsidRDefault="00916706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□・・・・・・・・</w:t>
            </w:r>
          </w:p>
          <w:p w14:paraId="5DA4E458" w14:textId="44026F42" w:rsidR="00916706" w:rsidRPr="00F17D8C" w:rsidRDefault="001C6DD3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DF3D31" wp14:editId="073B5A58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307340</wp:posOffset>
                      </wp:positionV>
                      <wp:extent cx="3848100" cy="733425"/>
                      <wp:effectExtent l="38100" t="342900" r="114300" b="1238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733425"/>
                              </a:xfrm>
                              <a:prstGeom prst="wedgeRoundRectCallout">
                                <a:avLst>
                                  <a:gd name="adj1" fmla="val -43113"/>
                                  <a:gd name="adj2" fmla="val -9045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B4CAA1" w14:textId="1D598762" w:rsidR="00A73725" w:rsidRPr="004C43CC" w:rsidRDefault="00A73725" w:rsidP="007B2C6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授業者の今後の授業改善につながるよう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）主な学習活動の場面について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おおよその「時刻」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児童生徒の反応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具体的な姿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それに対する気づきや助言の関連が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分かるように横並びで記述してください。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F3D3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31" type="#_x0000_t62" style="position:absolute;left:0;text-align:left;margin-left:104.65pt;margin-top:24.2pt;width:303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" adj="1488,-8738" fillcolor="white [3212]" strokecolor="#7f7f7f [1612]" strokeweight="1.5pt">
                      <v:shadow on="t" color="black" opacity="26214f" origin="-.5,-.5" offset=".74836mm,.74836mm"/>
                      <v:textbox inset=",0">
                        <w:txbxContent>
                          <w:p w14:paraId="14B4CAA1" w14:textId="1D598762" w:rsidR="00A73725" w:rsidRPr="004C43CC" w:rsidRDefault="00A73725" w:rsidP="007B2C6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授業者の今後の授業改善につながるよう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）主な学習活動の場面について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おおよその「時刻」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児童生徒の反応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具体的な姿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それに対する気づきや助言の関連が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分かるように横並びで記述してください。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7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Ａさんが</w:t>
            </w:r>
            <w:r w:rsidR="00AB582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916706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・・・・・・</w:t>
            </w:r>
          </w:p>
        </w:tc>
        <w:tc>
          <w:tcPr>
            <w:tcW w:w="3962" w:type="dxa"/>
          </w:tcPr>
          <w:p w14:paraId="19D8DEB6" w14:textId="77777777" w:rsidR="00F17D8C" w:rsidRDefault="00F17D8C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E49E52" w14:textId="77777777" w:rsidR="00916706" w:rsidRDefault="00916706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9A7E16" w14:textId="77777777" w:rsidR="00916706" w:rsidRPr="00F17D8C" w:rsidRDefault="00DC1AC6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○・・・・・・・・・</w:t>
            </w:r>
          </w:p>
        </w:tc>
      </w:tr>
      <w:tr w:rsidR="00A521D8" w:rsidRPr="00F17D8C" w14:paraId="2F36CB44" w14:textId="77777777" w:rsidTr="006578C3">
        <w:trPr>
          <w:cantSplit/>
          <w:trHeight w:val="8070"/>
        </w:trPr>
        <w:tc>
          <w:tcPr>
            <w:tcW w:w="582" w:type="dxa"/>
            <w:textDirection w:val="tbRlV"/>
          </w:tcPr>
          <w:p w14:paraId="5489C61F" w14:textId="77777777" w:rsidR="00A521D8" w:rsidRPr="00F17D8C" w:rsidRDefault="00A521D8" w:rsidP="00E41588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7D8C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展開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まとめ</w:t>
            </w:r>
          </w:p>
        </w:tc>
        <w:tc>
          <w:tcPr>
            <w:tcW w:w="888" w:type="dxa"/>
          </w:tcPr>
          <w:p w14:paraId="44827498" w14:textId="77777777" w:rsidR="00A521D8" w:rsidRPr="00F17D8C" w:rsidRDefault="00A521D8" w:rsidP="009167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54" w:type="dxa"/>
          </w:tcPr>
          <w:p w14:paraId="5BBFC32F" w14:textId="77777777" w:rsidR="00A521D8" w:rsidRPr="00C71373" w:rsidRDefault="00A521D8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2" w:type="dxa"/>
          </w:tcPr>
          <w:p w14:paraId="66AFC55A" w14:textId="77777777" w:rsidR="00A521D8" w:rsidRDefault="00A521D8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0330164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FC8F7D3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D830B9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D1ED9E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959A05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428091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B4B10D8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9D203F6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8EED7DF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DC683E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B97F162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1414CB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6E8191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A6D7F01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5AE0F59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18F95D6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C73F7AE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F185E2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AA075D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0E979F0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F7CF78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8DEFBEB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D735198" w14:textId="77777777" w:rsidR="007B2C6E" w:rsidRDefault="00DA41D1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43CC">
              <w:rPr>
                <w:rFonts w:asciiTheme="majorEastAsia" w:eastAsiaTheme="majorEastAsia" w:hAnsiTheme="majorEastAsia" w:hint="eastAsia"/>
                <w:sz w:val="18"/>
                <w:szCs w:val="18"/>
              </w:rPr>
              <w:t>【本時のねらいの達成状況について】</w:t>
            </w:r>
          </w:p>
          <w:p w14:paraId="5C0E0B49" w14:textId="77777777" w:rsidR="007B2C6E" w:rsidRDefault="00DA41D1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0597C5" wp14:editId="709C241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128905</wp:posOffset>
                      </wp:positionV>
                      <wp:extent cx="2200275" cy="581025"/>
                      <wp:effectExtent l="38100" t="133350" r="123825" b="12382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581025"/>
                              </a:xfrm>
                              <a:prstGeom prst="wedgeRoundRectCallout">
                                <a:avLst>
                                  <a:gd name="adj1" fmla="val -601"/>
                                  <a:gd name="adj2" fmla="val -657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3155294" w14:textId="659319EE" w:rsidR="00A73725" w:rsidRPr="004C43CC" w:rsidRDefault="00A73725" w:rsidP="00DA41D1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本時で児童生徒に付けたい力が付いているかどうか</w:t>
                                  </w:r>
                                  <w:r w:rsidR="00AB582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3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参観者のとらえを記述してください。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97C5" id="角丸四角形吹き出し 11" o:spid="_x0000_s1032" type="#_x0000_t62" style="position:absolute;left:0;text-align:left;margin-left:1.35pt;margin-top:10.15pt;width:173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" adj="10670,-3402" fillcolor="window" strokecolor="#7f7f7f" strokeweight="1.5pt">
                      <v:shadow on="t" color="black" opacity="26214f" origin="-.5,-.5" offset=".74836mm,.74836mm"/>
                      <v:textbox inset=",0">
                        <w:txbxContent>
                          <w:p w14:paraId="63155294" w14:textId="659319EE" w:rsidR="00A73725" w:rsidRPr="004C43CC" w:rsidRDefault="00A73725" w:rsidP="00DA41D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本時で児童生徒に付けたい力が付いているかどうか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43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参観者のとらえを記述してください。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3CBE9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425BB2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DC4A263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B96B14B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1C5181" w14:textId="77777777" w:rsidR="007B2C6E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6F91BE" w14:textId="77777777" w:rsidR="007B2C6E" w:rsidRPr="00F17D8C" w:rsidRDefault="007B2C6E" w:rsidP="0091670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420ADBE" w14:textId="77777777" w:rsidR="00DC1AC6" w:rsidRPr="002628EF" w:rsidRDefault="00DC1AC6" w:rsidP="00DC1AC6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6"/>
      </w:tblGrid>
      <w:tr w:rsidR="008D5C49" w14:paraId="423E8817" w14:textId="77777777" w:rsidTr="00DC1AC6"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63B26" w14:textId="77777777" w:rsidR="007B2C6E" w:rsidRPr="00DA41D1" w:rsidRDefault="007B2C6E" w:rsidP="007B2C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1D1"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今後の授業改善に向けた</w:t>
            </w:r>
            <w:r w:rsidR="005A4D30" w:rsidRPr="00DA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授業者への</w:t>
            </w:r>
            <w:r w:rsidR="008D5C49" w:rsidRPr="00DA41D1">
              <w:rPr>
                <w:rFonts w:asciiTheme="majorEastAsia" w:eastAsiaTheme="majorEastAsia" w:hAnsiTheme="majorEastAsia" w:hint="eastAsia"/>
                <w:sz w:val="20"/>
                <w:szCs w:val="20"/>
              </w:rPr>
              <w:t>助言</w:t>
            </w:r>
          </w:p>
          <w:p w14:paraId="6E07F492" w14:textId="252AD072" w:rsidR="008D5C49" w:rsidRPr="007B2C6E" w:rsidRDefault="000F0637" w:rsidP="000F0637">
            <w:pPr>
              <w:spacing w:line="240" w:lineRule="exact"/>
              <w:rPr>
                <w:sz w:val="18"/>
                <w:szCs w:val="18"/>
              </w:rPr>
            </w:pPr>
            <w:r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73725"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</w:t>
            </w:r>
            <w:r w:rsidR="00DA41D1"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授業観察後に</w:t>
            </w:r>
            <w:r w:rsidR="00AB582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7B2C6E"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授業者に</w:t>
            </w:r>
            <w:r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直接</w:t>
            </w:r>
            <w:r w:rsidR="007B2C6E"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助言する内容を</w:t>
            </w:r>
            <w:r w:rsidR="00AB582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7B2C6E" w:rsidRPr="004C43C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焦点化して</w:t>
            </w:r>
            <w:r w:rsidR="00AB582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  <w:r w:rsidR="007B2C6E"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記述してください。</w:t>
            </w:r>
            <w:r w:rsidRPr="004C43C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8D5C49" w14:paraId="7F028844" w14:textId="77777777" w:rsidTr="00DA41D1">
        <w:trPr>
          <w:trHeight w:val="3228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A85A" w14:textId="77777777" w:rsidR="008D5C49" w:rsidRPr="007B2C6E" w:rsidRDefault="008D5C49"/>
        </w:tc>
      </w:tr>
    </w:tbl>
    <w:p w14:paraId="1F329769" w14:textId="77777777" w:rsidR="008D5C49" w:rsidRPr="00DC1AC6" w:rsidRDefault="008D5C49"/>
    <w:p w14:paraId="72E7509D" w14:textId="77777777" w:rsidR="008D5C49" w:rsidRDefault="008D5C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0DFFE" wp14:editId="553DED1D">
                <wp:simplePos x="0" y="0"/>
                <wp:positionH relativeFrom="column">
                  <wp:posOffset>12065</wp:posOffset>
                </wp:positionH>
                <wp:positionV relativeFrom="paragraph">
                  <wp:posOffset>15875</wp:posOffset>
                </wp:positionV>
                <wp:extent cx="6457950" cy="1657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287E976" w14:textId="278280F7" w:rsidR="00A73725" w:rsidRDefault="00A73725" w:rsidP="008D5C4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　あなたは管理職として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今回の授業観察と授業後の助言により</w:t>
                            </w:r>
                            <w:r w:rsidR="00AB58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授業者にどのような成長を期待しますか。</w:t>
                            </w:r>
                          </w:p>
                          <w:p w14:paraId="13143175" w14:textId="77777777" w:rsidR="00A73725" w:rsidRPr="00874A04" w:rsidRDefault="00A73725" w:rsidP="008D5C4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授業者の今後の具体的な姿をイメージして記入してください。</w:t>
                            </w:r>
                          </w:p>
                          <w:p w14:paraId="08BA03F7" w14:textId="77777777" w:rsidR="00A73725" w:rsidRDefault="00A7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DFFE" id="テキスト ボックス 6" o:spid="_x0000_s1033" type="#_x0000_t202" style="position:absolute;left:0;text-align:left;margin-left:.95pt;margin-top:1.25pt;width:508.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" fillcolor="window" strokecolor="#7f7f7f [1612]" strokeweight="1.5pt">
                <v:stroke dashstyle="3 1"/>
                <v:textbox>
                  <w:txbxContent>
                    <w:p w14:paraId="6287E976" w14:textId="278280F7" w:rsidR="00A73725" w:rsidRDefault="00A73725" w:rsidP="008D5C4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■　あなたは管理職として</w:t>
                      </w:r>
                      <w:r w:rsidR="00AB58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今回の授業観察と授業後の助言により</w:t>
                      </w:r>
                      <w:r w:rsidR="00AB58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授業者にどのような成長を期待しますか。</w:t>
                      </w:r>
                    </w:p>
                    <w:p w14:paraId="13143175" w14:textId="77777777" w:rsidR="00A73725" w:rsidRPr="00874A04" w:rsidRDefault="00A73725" w:rsidP="008D5C49">
                      <w:pPr>
                        <w:spacing w:line="24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授業者の今後の具体的な姿をイメージして記入してください。</w:t>
                      </w:r>
                    </w:p>
                    <w:p w14:paraId="08BA03F7" w14:textId="77777777" w:rsidR="00A73725" w:rsidRDefault="00A73725"/>
                  </w:txbxContent>
                </v:textbox>
              </v:shape>
            </w:pict>
          </mc:Fallback>
        </mc:AlternateContent>
      </w:r>
    </w:p>
    <w:p w14:paraId="2F0C7D17" w14:textId="77777777" w:rsidR="008D5C49" w:rsidRDefault="008D5C49"/>
    <w:p w14:paraId="0D279E1F" w14:textId="77777777" w:rsidR="008D5C49" w:rsidRDefault="008D5C49"/>
    <w:p w14:paraId="43E9B8AB" w14:textId="77777777" w:rsidR="008D5C49" w:rsidRDefault="008D5C49"/>
    <w:p w14:paraId="785E54CE" w14:textId="77777777" w:rsidR="008D5C49" w:rsidRDefault="008D5C49"/>
    <w:p w14:paraId="55E85720" w14:textId="77777777" w:rsidR="00874A04" w:rsidRDefault="00874A04"/>
    <w:p w14:paraId="4D633CDE" w14:textId="77777777" w:rsidR="00874A04" w:rsidRDefault="00874A04"/>
    <w:sectPr w:rsidR="00874A04" w:rsidSect="0039055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C015" w14:textId="77777777" w:rsidR="006578C3" w:rsidRDefault="006578C3" w:rsidP="006578C3">
      <w:r>
        <w:separator/>
      </w:r>
    </w:p>
  </w:endnote>
  <w:endnote w:type="continuationSeparator" w:id="0">
    <w:p w14:paraId="3C225BAA" w14:textId="77777777" w:rsidR="006578C3" w:rsidRDefault="006578C3" w:rsidP="0065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21A4" w14:textId="77777777" w:rsidR="006578C3" w:rsidRDefault="006578C3" w:rsidP="006578C3">
      <w:r>
        <w:separator/>
      </w:r>
    </w:p>
  </w:footnote>
  <w:footnote w:type="continuationSeparator" w:id="0">
    <w:p w14:paraId="0C698E61" w14:textId="77777777" w:rsidR="006578C3" w:rsidRDefault="006578C3" w:rsidP="0065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C77"/>
    <w:multiLevelType w:val="hybridMultilevel"/>
    <w:tmpl w:val="73062B1A"/>
    <w:lvl w:ilvl="0" w:tplc="2856D0E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3435"/>
    <w:multiLevelType w:val="hybridMultilevel"/>
    <w:tmpl w:val="0E30B3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375372">
    <w:abstractNumId w:val="0"/>
  </w:num>
  <w:num w:numId="2" w16cid:durableId="1836332977">
    <w:abstractNumId w:val="1"/>
  </w:num>
  <w:num w:numId="3" w16cid:durableId="88664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B3"/>
    <w:rsid w:val="0007051C"/>
    <w:rsid w:val="00073CB3"/>
    <w:rsid w:val="000C1353"/>
    <w:rsid w:val="000F0637"/>
    <w:rsid w:val="001A6542"/>
    <w:rsid w:val="001C6DD3"/>
    <w:rsid w:val="00210778"/>
    <w:rsid w:val="002628EF"/>
    <w:rsid w:val="00350DD8"/>
    <w:rsid w:val="00390552"/>
    <w:rsid w:val="003A6EFD"/>
    <w:rsid w:val="00454454"/>
    <w:rsid w:val="00466917"/>
    <w:rsid w:val="00470F61"/>
    <w:rsid w:val="004862B3"/>
    <w:rsid w:val="00487404"/>
    <w:rsid w:val="004C43CC"/>
    <w:rsid w:val="00504034"/>
    <w:rsid w:val="005619E0"/>
    <w:rsid w:val="005A4D30"/>
    <w:rsid w:val="006578C3"/>
    <w:rsid w:val="006A477D"/>
    <w:rsid w:val="006E0C96"/>
    <w:rsid w:val="00745375"/>
    <w:rsid w:val="00773454"/>
    <w:rsid w:val="007B2C6E"/>
    <w:rsid w:val="007D5A8A"/>
    <w:rsid w:val="00802D8D"/>
    <w:rsid w:val="00857E4F"/>
    <w:rsid w:val="00874A04"/>
    <w:rsid w:val="008D5C49"/>
    <w:rsid w:val="00906834"/>
    <w:rsid w:val="00916706"/>
    <w:rsid w:val="0094151F"/>
    <w:rsid w:val="00974774"/>
    <w:rsid w:val="009A3040"/>
    <w:rsid w:val="00A521D8"/>
    <w:rsid w:val="00A73725"/>
    <w:rsid w:val="00AB5824"/>
    <w:rsid w:val="00AE7C2E"/>
    <w:rsid w:val="00B821DB"/>
    <w:rsid w:val="00C61AB6"/>
    <w:rsid w:val="00C71373"/>
    <w:rsid w:val="00CC18FD"/>
    <w:rsid w:val="00CC321D"/>
    <w:rsid w:val="00D14EE0"/>
    <w:rsid w:val="00D3655E"/>
    <w:rsid w:val="00DA41D1"/>
    <w:rsid w:val="00DC1AC6"/>
    <w:rsid w:val="00E41588"/>
    <w:rsid w:val="00F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A42E6"/>
  <w15:docId w15:val="{828CB734-18A8-4BF0-BC39-414ACE3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3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7C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7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8C3"/>
  </w:style>
  <w:style w:type="paragraph" w:styleId="a9">
    <w:name w:val="footer"/>
    <w:basedOn w:val="a"/>
    <w:link w:val="aa"/>
    <w:uiPriority w:val="99"/>
    <w:unhideWhenUsed/>
    <w:rsid w:val="00657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広島県</cp:lastModifiedBy>
  <cp:revision>3</cp:revision>
  <cp:lastPrinted>2021-04-15T08:38:00Z</cp:lastPrinted>
  <dcterms:created xsi:type="dcterms:W3CDTF">2023-04-24T11:22:00Z</dcterms:created>
  <dcterms:modified xsi:type="dcterms:W3CDTF">2024-04-03T08:40:00Z</dcterms:modified>
</cp:coreProperties>
</file>