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7697" w14:textId="77777777" w:rsidR="005C1E6C" w:rsidRDefault="009944CF">
      <w:pPr>
        <w:jc w:val="center"/>
        <w:rPr>
          <w:sz w:val="36"/>
        </w:rPr>
      </w:pPr>
      <w:r>
        <w:rPr>
          <w:rFonts w:hint="eastAsia"/>
          <w:sz w:val="36"/>
        </w:rPr>
        <w:t>麻薬　　　　者業務（研究）廃止届</w:t>
      </w:r>
    </w:p>
    <w:p w14:paraId="62DB7F0E" w14:textId="77777777" w:rsidR="005C1E6C" w:rsidRDefault="005C1E6C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785"/>
        <w:gridCol w:w="1680"/>
        <w:gridCol w:w="1470"/>
        <w:gridCol w:w="2911"/>
      </w:tblGrid>
      <w:tr w:rsidR="005C1E6C" w14:paraId="45B27143" w14:textId="77777777">
        <w:trPr>
          <w:cantSplit/>
          <w:trHeight w:val="878"/>
        </w:trPr>
        <w:tc>
          <w:tcPr>
            <w:tcW w:w="3774" w:type="dxa"/>
            <w:gridSpan w:val="2"/>
            <w:vAlign w:val="center"/>
          </w:tcPr>
          <w:p w14:paraId="19A63433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　許　証　の　番　号</w:t>
            </w:r>
          </w:p>
        </w:tc>
        <w:tc>
          <w:tcPr>
            <w:tcW w:w="1680" w:type="dxa"/>
            <w:vAlign w:val="center"/>
          </w:tcPr>
          <w:p w14:paraId="182D4286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1470" w:type="dxa"/>
            <w:vAlign w:val="center"/>
          </w:tcPr>
          <w:p w14:paraId="1B5DD8C9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911" w:type="dxa"/>
            <w:vAlign w:val="center"/>
          </w:tcPr>
          <w:p w14:paraId="7A526325" w14:textId="77777777" w:rsidR="005C1E6C" w:rsidRDefault="009944C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5C1E6C" w14:paraId="7A4A7CFF" w14:textId="77777777">
        <w:trPr>
          <w:cantSplit/>
          <w:trHeight w:val="900"/>
        </w:trPr>
        <w:tc>
          <w:tcPr>
            <w:tcW w:w="1989" w:type="dxa"/>
            <w:vMerge w:val="restart"/>
            <w:vAlign w:val="center"/>
          </w:tcPr>
          <w:p w14:paraId="69AFE3B1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785" w:type="dxa"/>
            <w:vAlign w:val="center"/>
          </w:tcPr>
          <w:p w14:paraId="1BBEDAAA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1" w:type="dxa"/>
            <w:gridSpan w:val="3"/>
            <w:vAlign w:val="center"/>
          </w:tcPr>
          <w:p w14:paraId="03D76BAD" w14:textId="77777777" w:rsidR="005C1E6C" w:rsidRDefault="005C1E6C">
            <w:pPr>
              <w:rPr>
                <w:sz w:val="24"/>
              </w:rPr>
            </w:pPr>
          </w:p>
        </w:tc>
      </w:tr>
      <w:tr w:rsidR="005C1E6C" w14:paraId="6D0CFBE9" w14:textId="77777777">
        <w:trPr>
          <w:cantSplit/>
          <w:trHeight w:val="900"/>
        </w:trPr>
        <w:tc>
          <w:tcPr>
            <w:tcW w:w="1989" w:type="dxa"/>
            <w:vMerge/>
            <w:vAlign w:val="center"/>
          </w:tcPr>
          <w:p w14:paraId="16AA48D6" w14:textId="77777777" w:rsidR="005C1E6C" w:rsidRDefault="005C1E6C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DB8F982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061" w:type="dxa"/>
            <w:gridSpan w:val="3"/>
            <w:vAlign w:val="center"/>
          </w:tcPr>
          <w:p w14:paraId="5C48B9CE" w14:textId="77777777" w:rsidR="005C1E6C" w:rsidRDefault="005C1E6C">
            <w:pPr>
              <w:rPr>
                <w:sz w:val="24"/>
              </w:rPr>
            </w:pPr>
          </w:p>
        </w:tc>
      </w:tr>
      <w:tr w:rsidR="005C1E6C" w14:paraId="05578E82" w14:textId="77777777">
        <w:trPr>
          <w:cantSplit/>
          <w:trHeight w:val="1060"/>
        </w:trPr>
        <w:tc>
          <w:tcPr>
            <w:tcW w:w="3774" w:type="dxa"/>
            <w:gridSpan w:val="2"/>
            <w:vAlign w:val="center"/>
          </w:tcPr>
          <w:p w14:paraId="2628FEF3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　　名</w:t>
            </w:r>
          </w:p>
        </w:tc>
        <w:tc>
          <w:tcPr>
            <w:tcW w:w="6061" w:type="dxa"/>
            <w:gridSpan w:val="3"/>
            <w:vAlign w:val="center"/>
          </w:tcPr>
          <w:p w14:paraId="0DC979EF" w14:textId="77777777" w:rsidR="005C1E6C" w:rsidRDefault="005C1E6C">
            <w:pPr>
              <w:rPr>
                <w:sz w:val="24"/>
              </w:rPr>
            </w:pPr>
          </w:p>
        </w:tc>
      </w:tr>
      <w:tr w:rsidR="005C1E6C" w14:paraId="0A7A66FE" w14:textId="77777777">
        <w:trPr>
          <w:cantSplit/>
          <w:trHeight w:val="1060"/>
        </w:trPr>
        <w:tc>
          <w:tcPr>
            <w:tcW w:w="3774" w:type="dxa"/>
            <w:gridSpan w:val="2"/>
            <w:vAlign w:val="center"/>
          </w:tcPr>
          <w:p w14:paraId="0B02CC0D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業務（研究）廃止の</w:t>
            </w:r>
          </w:p>
          <w:p w14:paraId="055AB264" w14:textId="77777777" w:rsidR="005C1E6C" w:rsidRDefault="00994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事由及びその年月日</w:t>
            </w:r>
          </w:p>
        </w:tc>
        <w:tc>
          <w:tcPr>
            <w:tcW w:w="6061" w:type="dxa"/>
            <w:gridSpan w:val="3"/>
            <w:vAlign w:val="center"/>
          </w:tcPr>
          <w:p w14:paraId="037A6B7E" w14:textId="77777777" w:rsidR="005C1E6C" w:rsidRDefault="005C1E6C">
            <w:pPr>
              <w:rPr>
                <w:sz w:val="24"/>
              </w:rPr>
            </w:pPr>
          </w:p>
        </w:tc>
      </w:tr>
      <w:tr w:rsidR="005C1E6C" w14:paraId="2BA0736E" w14:textId="77777777">
        <w:trPr>
          <w:cantSplit/>
          <w:trHeight w:val="8102"/>
        </w:trPr>
        <w:tc>
          <w:tcPr>
            <w:tcW w:w="9835" w:type="dxa"/>
            <w:gridSpan w:val="5"/>
          </w:tcPr>
          <w:p w14:paraId="14CDC3D1" w14:textId="77777777" w:rsidR="005C1E6C" w:rsidRDefault="00000000">
            <w:pPr>
              <w:spacing w:before="120"/>
            </w:pPr>
            <w:r>
              <w:rPr>
                <w:noProof/>
              </w:rPr>
              <w:pict w14:anchorId="4E50845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05pt;margin-top:126.1pt;width:94.5pt;height:27pt;z-index:1;mso-position-horizontal:absolute;mso-position-horizontal-relative:text;mso-position-vertical:absolute;mso-position-vertical-relative:text" o:allowincell="f">
                  <v:textbox>
                    <w:txbxContent>
                      <w:p w14:paraId="0C9EF656" w14:textId="77777777" w:rsidR="005C1E6C" w:rsidRDefault="009944CF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法人にあっては、主たる事務所の所在地</w:t>
                        </w:r>
                      </w:p>
                    </w:txbxContent>
                  </v:textbox>
                </v:shape>
              </w:pict>
            </w:r>
          </w:p>
          <w:p w14:paraId="34DDDC7A" w14:textId="4D01F24C" w:rsidR="005C1E6C" w:rsidRDefault="009944CF">
            <w:pPr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</w:rPr>
              <w:t>上記のとおり</w:t>
            </w:r>
            <w:r w:rsidR="000260FF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業務（研究）を廃止したので</w:t>
            </w:r>
            <w:r w:rsidR="000260FF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免許証を添えて届け出ます。</w:t>
            </w:r>
          </w:p>
          <w:p w14:paraId="3E600CF6" w14:textId="77777777" w:rsidR="005C1E6C" w:rsidRDefault="005C1E6C"/>
          <w:p w14:paraId="05DE0EA4" w14:textId="77777777" w:rsidR="005C1E6C" w:rsidRDefault="005C1E6C"/>
          <w:p w14:paraId="32E451D1" w14:textId="77777777" w:rsidR="005C1E6C" w:rsidRDefault="005C1E6C"/>
          <w:p w14:paraId="7C238727" w14:textId="77777777" w:rsidR="005C1E6C" w:rsidRDefault="005C1E6C"/>
          <w:p w14:paraId="7A04E743" w14:textId="77777777" w:rsidR="005C1E6C" w:rsidRDefault="009944CF">
            <w:pPr>
              <w:ind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　月　　　日</w:t>
            </w:r>
          </w:p>
          <w:p w14:paraId="2928FE89" w14:textId="77777777" w:rsidR="005C1E6C" w:rsidRDefault="005C1E6C">
            <w:pPr>
              <w:ind w:left="945"/>
              <w:rPr>
                <w:sz w:val="24"/>
              </w:rPr>
            </w:pPr>
          </w:p>
          <w:p w14:paraId="24B997BA" w14:textId="77777777" w:rsidR="005C1E6C" w:rsidRDefault="005C1E6C">
            <w:pPr>
              <w:ind w:left="945"/>
              <w:rPr>
                <w:sz w:val="24"/>
              </w:rPr>
            </w:pPr>
          </w:p>
          <w:p w14:paraId="7EFE78C2" w14:textId="77777777" w:rsidR="005C1E6C" w:rsidRDefault="009944CF">
            <w:pPr>
              <w:ind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036BA18B" w14:textId="77777777" w:rsidR="005C1E6C" w:rsidRDefault="005C1E6C">
            <w:pPr>
              <w:rPr>
                <w:sz w:val="24"/>
              </w:rPr>
            </w:pPr>
          </w:p>
          <w:p w14:paraId="5320F6BC" w14:textId="77777777" w:rsidR="005C1E6C" w:rsidRDefault="005C1E6C">
            <w:pPr>
              <w:rPr>
                <w:sz w:val="24"/>
              </w:rPr>
            </w:pPr>
          </w:p>
          <w:p w14:paraId="32A66EB4" w14:textId="77777777" w:rsidR="005C1E6C" w:rsidRDefault="005C1E6C">
            <w:pPr>
              <w:rPr>
                <w:sz w:val="24"/>
              </w:rPr>
            </w:pPr>
          </w:p>
          <w:p w14:paraId="35F1B227" w14:textId="77777777" w:rsidR="005C1E6C" w:rsidRDefault="009944CF">
            <w:pPr>
              <w:ind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届出義務者続柄</w:t>
            </w:r>
          </w:p>
          <w:p w14:paraId="144C55F1" w14:textId="77777777" w:rsidR="005C1E6C" w:rsidRDefault="005C1E6C">
            <w:pPr>
              <w:ind w:left="1260"/>
              <w:rPr>
                <w:sz w:val="24"/>
              </w:rPr>
            </w:pPr>
          </w:p>
          <w:p w14:paraId="4F89B4E0" w14:textId="77777777" w:rsidR="005C1E6C" w:rsidRDefault="005C1E6C">
            <w:pPr>
              <w:ind w:left="1260"/>
              <w:rPr>
                <w:sz w:val="24"/>
              </w:rPr>
            </w:pPr>
          </w:p>
          <w:p w14:paraId="70ECC34C" w14:textId="29304F27" w:rsidR="005C1E6C" w:rsidRDefault="009944CF">
            <w:pPr>
              <w:ind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16"/>
              </w:rPr>
              <w:t>（法人にあっては</w:t>
            </w:r>
            <w:r w:rsidR="000260FF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名称）</w:t>
            </w:r>
          </w:p>
          <w:p w14:paraId="460D3737" w14:textId="77777777" w:rsidR="005C1E6C" w:rsidRDefault="005C1E6C">
            <w:pPr>
              <w:rPr>
                <w:sz w:val="24"/>
              </w:rPr>
            </w:pPr>
          </w:p>
          <w:p w14:paraId="040C1585" w14:textId="77777777" w:rsidR="009944CF" w:rsidRDefault="009944CF">
            <w:pPr>
              <w:rPr>
                <w:sz w:val="24"/>
              </w:rPr>
            </w:pPr>
          </w:p>
          <w:p w14:paraId="5EA24F4E" w14:textId="77777777" w:rsidR="005C1E6C" w:rsidRDefault="005C1E6C">
            <w:pPr>
              <w:ind w:left="4620"/>
              <w:rPr>
                <w:sz w:val="28"/>
              </w:rPr>
            </w:pPr>
          </w:p>
          <w:p w14:paraId="13C941D3" w14:textId="77777777" w:rsidR="005C1E6C" w:rsidRDefault="005C1E6C">
            <w:pPr>
              <w:ind w:left="4620"/>
              <w:rPr>
                <w:sz w:val="28"/>
              </w:rPr>
            </w:pPr>
          </w:p>
          <w:p w14:paraId="2AEEF101" w14:textId="77777777" w:rsidR="005C1E6C" w:rsidRDefault="009944CF">
            <w:pPr>
              <w:ind w:left="4620"/>
              <w:rPr>
                <w:sz w:val="28"/>
              </w:rPr>
            </w:pPr>
            <w:r>
              <w:rPr>
                <w:rFonts w:hint="eastAsia"/>
                <w:sz w:val="28"/>
              </w:rPr>
              <w:t>様</w:t>
            </w:r>
          </w:p>
        </w:tc>
      </w:tr>
    </w:tbl>
    <w:p w14:paraId="4579020D" w14:textId="77777777" w:rsidR="005C1E6C" w:rsidRDefault="005C1E6C"/>
    <w:sectPr w:rsidR="005C1E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9E"/>
    <w:multiLevelType w:val="singleLevel"/>
    <w:tmpl w:val="317A626A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" w15:restartNumberingAfterBreak="0">
    <w:nsid w:val="05A71000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7A684309"/>
    <w:multiLevelType w:val="singleLevel"/>
    <w:tmpl w:val="EC4A70C0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499389363">
    <w:abstractNumId w:val="2"/>
  </w:num>
  <w:num w:numId="2" w16cid:durableId="1955289899">
    <w:abstractNumId w:val="0"/>
  </w:num>
  <w:num w:numId="3" w16cid:durableId="26242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4CF"/>
    <w:rsid w:val="000260FF"/>
    <w:rsid w:val="005C1E6C"/>
    <w:rsid w:val="009944CF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0BF91C7"/>
  <w15:chartTrackingRefBased/>
  <w15:docId w15:val="{F22FB5F8-57B2-444A-BEF9-8C40CB5F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0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者業務（研究）廃止届</vt:lpstr>
      <vt:lpstr>麻薬　　　　者業務（研究）廃止届</vt:lpstr>
    </vt:vector>
  </TitlesOfParts>
  <Company>test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者業務（研究）廃止届</dc:title>
  <dc:subject/>
  <dc:creator>test</dc:creator>
  <cp:keywords/>
  <cp:lastModifiedBy>福原 亜美</cp:lastModifiedBy>
  <cp:revision>3</cp:revision>
  <cp:lastPrinted>2001-03-26T05:40:00Z</cp:lastPrinted>
  <dcterms:created xsi:type="dcterms:W3CDTF">2021-07-28T00:18:00Z</dcterms:created>
  <dcterms:modified xsi:type="dcterms:W3CDTF">2026-02-12T09:29:00Z</dcterms:modified>
</cp:coreProperties>
</file>